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2-1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2"/>
          <w:szCs w:val="32"/>
        </w:rPr>
      </w:pPr>
      <w:r>
        <w:rPr>
          <w:rFonts w:ascii="方正小标宋简体" w:eastAsia="方正小标宋简体" w:hint="eastAsia"/>
          <w:spacing w:val="-4"/>
          <w:sz w:val="32"/>
          <w:szCs w:val="32"/>
        </w:rPr>
        <w:t>202</w:t>
      </w:r>
      <w:r w:rsidR="00B67744">
        <w:rPr>
          <w:rFonts w:ascii="方正小标宋简体" w:eastAsia="方正小标宋简体"/>
          <w:spacing w:val="-4"/>
          <w:sz w:val="32"/>
          <w:szCs w:val="32"/>
        </w:rPr>
        <w:t>3</w:t>
      </w:r>
      <w:r>
        <w:rPr>
          <w:rFonts w:ascii="方正小标宋简体" w:eastAsia="方正小标宋简体" w:hint="eastAsia"/>
          <w:spacing w:val="-4"/>
          <w:sz w:val="32"/>
          <w:szCs w:val="32"/>
        </w:rPr>
        <w:t>-202</w:t>
      </w:r>
      <w:r w:rsidR="00B67744">
        <w:rPr>
          <w:rFonts w:ascii="方正小标宋简体" w:eastAsia="方正小标宋简体"/>
          <w:spacing w:val="-4"/>
          <w:sz w:val="32"/>
          <w:szCs w:val="32"/>
        </w:rPr>
        <w:t>4</w:t>
      </w:r>
      <w:r>
        <w:rPr>
          <w:rFonts w:ascii="方正小标宋简体" w:eastAsia="方正小标宋简体" w:hint="eastAsia"/>
          <w:spacing w:val="-4"/>
          <w:sz w:val="32"/>
          <w:szCs w:val="32"/>
        </w:rPr>
        <w:t>年度“华南农业大学五四红旗团委（标兵）”申报表</w:t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6"/>
        <w:gridCol w:w="1484"/>
        <w:gridCol w:w="6"/>
        <w:gridCol w:w="932"/>
        <w:gridCol w:w="1364"/>
        <w:gridCol w:w="1139"/>
        <w:gridCol w:w="31"/>
        <w:gridCol w:w="747"/>
        <w:gridCol w:w="687"/>
        <w:gridCol w:w="1231"/>
        <w:gridCol w:w="30"/>
      </w:tblGrid>
      <w:tr w:rsidR="001321D4">
        <w:trPr>
          <w:gridAfter w:val="1"/>
          <w:wAfter w:w="30" w:type="dxa"/>
          <w:trHeight w:val="549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团委全称</w:t>
            </w:r>
          </w:p>
        </w:tc>
        <w:tc>
          <w:tcPr>
            <w:tcW w:w="3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团委书记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2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基本情况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“智慧团建”系统组织ID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组织成立时间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现有团员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总数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23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B67744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年发展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团员人数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本科生团员人数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研究生团员人数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826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教育评议制度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年度注册制度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团组织录入获得荣誉奖项的团员人数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712"/>
          <w:jc w:val="center"/>
        </w:trPr>
        <w:tc>
          <w:tcPr>
            <w:tcW w:w="14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团干部情况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团委委员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人   数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团委所属的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兼职团干部数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团委最近一次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换届时间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083652" w:rsidTr="005F2463">
        <w:trPr>
          <w:gridAfter w:val="1"/>
          <w:wAfter w:w="30" w:type="dxa"/>
          <w:trHeight w:val="2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 w:rsidP="00B67744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</w:t>
            </w:r>
            <w:r>
              <w:rPr>
                <w:rFonts w:asciiTheme="minorEastAsia" w:eastAsiaTheme="minorEastAsia" w:hAnsiTheme="minorEastAsia" w:cs="宋体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</w:p>
          <w:p w:rsidR="00083652" w:rsidRDefault="00083652" w:rsidP="00B67744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推优入党情况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第一次推优数量（推荐为入党积极分子）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第二次推优数量（推荐为入党积极分子）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083652" w:rsidTr="009112CE">
        <w:trPr>
          <w:gridAfter w:val="1"/>
          <w:wAfter w:w="30" w:type="dxa"/>
          <w:trHeight w:val="23"/>
          <w:jc w:val="center"/>
        </w:trPr>
        <w:tc>
          <w:tcPr>
            <w:tcW w:w="1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第一次推优数量（推荐为党的发展对象）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第二次推优数量（推荐为党的发展对象）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652" w:rsidRDefault="0008365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trHeight w:val="75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7D188D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</w:t>
            </w:r>
            <w:r w:rsidR="00510440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7D188D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本级及所有下级团组织党史学习教育开展率（截至202</w:t>
            </w:r>
            <w:r w:rsidR="007D188D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.04.01）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团员连续</w:t>
            </w:r>
            <w:r>
              <w:rPr>
                <w:rFonts w:ascii="宋体" w:hAnsi="宋体" w:cs="方正仿宋_GBK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</w:p>
          <w:p w:rsidR="001321D4" w:rsidRDefault="00BC2937">
            <w:pPr>
              <w:spacing w:line="240" w:lineRule="exact"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</w:t>
            </w:r>
            <w:r>
              <w:rPr>
                <w:rFonts w:ascii="宋体" w:hAnsi="宋体" w:cs="方正仿宋_GBK" w:hint="eastAsia"/>
                <w:szCs w:val="21"/>
              </w:rPr>
              <w:t>202</w:t>
            </w:r>
            <w:r w:rsidR="007D188D">
              <w:rPr>
                <w:rFonts w:ascii="宋体" w:hAnsi="宋体" w:cs="方正仿宋_GBK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.04.01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trHeight w:val="753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</w:t>
            </w:r>
            <w:r w:rsidR="007D188D">
              <w:rPr>
                <w:rFonts w:asciiTheme="minorEastAsia" w:eastAsiaTheme="minorEastAsia" w:hAnsiTheme="minorEastAsia" w:cs="宋体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年学校领域发展团员编号使用率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本级及下级团组织按期换届率（截至202</w:t>
            </w:r>
            <w:r w:rsidR="007D188D">
              <w:rPr>
                <w:rFonts w:asciiTheme="minorEastAsia" w:eastAsiaTheme="minorEastAsia" w:hAnsiTheme="minorEastAsia" w:cs="宋体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.04.01）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本级及所有下级团组织班子成员规范配备率（截至202</w:t>
            </w:r>
            <w:r w:rsidR="007D188D"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.04.01）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trHeight w:val="553"/>
          <w:jc w:val="center"/>
        </w:trPr>
        <w:tc>
          <w:tcPr>
            <w:tcW w:w="14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本地本单位在“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志愿”平台开展志愿活动情（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202</w:t>
            </w:r>
            <w:r w:rsidR="007D188D"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.01</w:t>
            </w: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202</w:t>
            </w:r>
            <w:r w:rsidR="007D188D"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.12</w:t>
            </w: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）</w:t>
            </w:r>
          </w:p>
        </w:tc>
        <w:tc>
          <w:tcPr>
            <w:tcW w:w="37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AB1A43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年活动开展数</w:t>
            </w:r>
          </w:p>
        </w:tc>
        <w:tc>
          <w:tcPr>
            <w:tcW w:w="3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AB1A43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年人均志愿服务时长</w:t>
            </w:r>
          </w:p>
        </w:tc>
      </w:tr>
      <w:tr w:rsidR="001321D4">
        <w:trPr>
          <w:gridAfter w:val="1"/>
          <w:wAfter w:w="30" w:type="dxa"/>
          <w:trHeight w:val="895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37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3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26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321D4" w:rsidRDefault="00BC293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近三年获奖励情况</w:t>
            </w:r>
          </w:p>
        </w:tc>
        <w:tc>
          <w:tcPr>
            <w:tcW w:w="7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BC2937">
            <w:pPr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（格式：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宋体" w:hint="eastAsia"/>
                <w:szCs w:val="21"/>
              </w:rPr>
              <w:t>年xx月，获得xxx颁发的xxx奖项）</w:t>
            </w:r>
          </w:p>
          <w:p w:rsidR="001321D4" w:rsidRDefault="001321D4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1321D4">
        <w:trPr>
          <w:gridAfter w:val="1"/>
          <w:wAfter w:w="30" w:type="dxa"/>
          <w:cantSplit/>
          <w:trHeight w:val="3375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321D4" w:rsidRDefault="00BC2937">
            <w:pPr>
              <w:ind w:left="113" w:right="113"/>
              <w:jc w:val="center"/>
              <w:rPr>
                <w:rFonts w:asciiTheme="minorEastAsia" w:eastAsiaTheme="minorEastAsia" w:hAnsiTheme="minorEastAsia" w:cs="宋体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lastRenderedPageBreak/>
              <w:t>年度开展的主要活动情况以及取得的效果</w:t>
            </w:r>
          </w:p>
          <w:p w:rsidR="001321D4" w:rsidRDefault="00BC2937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30"/>
                <w:szCs w:val="21"/>
              </w:rPr>
              <w:t>（800-1000字）</w:t>
            </w:r>
          </w:p>
        </w:tc>
        <w:tc>
          <w:tcPr>
            <w:tcW w:w="7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1321D4">
            <w:pPr>
              <w:rPr>
                <w:rFonts w:ascii="宋体" w:hAnsi="宋体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trHeight w:val="2267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76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填写说明：1.请勿随意更改申报表格式，保持本表在两页纸内，</w:t>
      </w:r>
      <w:proofErr w:type="gramStart"/>
      <w:r>
        <w:rPr>
          <w:rFonts w:asciiTheme="minorEastAsia" w:eastAsiaTheme="minorEastAsia" w:hAnsiTheme="minorEastAsia" w:cs="宋体" w:hint="eastAsia"/>
          <w:szCs w:val="21"/>
        </w:rPr>
        <w:t>纸质版请双面</w:t>
      </w:r>
      <w:proofErr w:type="gramEnd"/>
      <w:r>
        <w:rPr>
          <w:rFonts w:asciiTheme="minorEastAsia" w:eastAsiaTheme="minorEastAsia" w:hAnsiTheme="minorEastAsia" w:cs="宋体" w:hint="eastAsia"/>
          <w:szCs w:val="21"/>
        </w:rPr>
        <w:t>打印。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2.查看到本级及下级团组织202</w:t>
      </w:r>
      <w:r w:rsidR="00E00F38">
        <w:rPr>
          <w:rFonts w:asciiTheme="minorEastAsia" w:eastAsiaTheme="minorEastAsia" w:hAnsiTheme="minorEastAsia" w:cs="宋体"/>
          <w:szCs w:val="21"/>
        </w:rPr>
        <w:t>3</w:t>
      </w:r>
      <w:r>
        <w:rPr>
          <w:rFonts w:asciiTheme="minorEastAsia" w:eastAsiaTheme="minorEastAsia" w:hAnsiTheme="minorEastAsia" w:cs="宋体" w:hint="eastAsia"/>
          <w:szCs w:val="21"/>
        </w:rPr>
        <w:t>年</w:t>
      </w:r>
      <w:r w:rsidR="00510440">
        <w:rPr>
          <w:rFonts w:asciiTheme="minorEastAsia" w:eastAsiaTheme="minorEastAsia" w:hAnsiTheme="minorEastAsia" w:cs="宋体"/>
          <w:szCs w:val="21"/>
        </w:rPr>
        <w:t>4</w:t>
      </w:r>
      <w:r>
        <w:rPr>
          <w:rFonts w:asciiTheme="minorEastAsia" w:eastAsiaTheme="minorEastAsia" w:hAnsiTheme="minorEastAsia" w:cs="宋体" w:hint="eastAsia"/>
          <w:szCs w:val="21"/>
        </w:rPr>
        <w:t>月至202</w:t>
      </w:r>
      <w:r w:rsidR="00E00F38">
        <w:rPr>
          <w:rFonts w:asciiTheme="minorEastAsia" w:eastAsiaTheme="minorEastAsia" w:hAnsiTheme="minorEastAsia" w:cs="宋体"/>
          <w:szCs w:val="21"/>
        </w:rPr>
        <w:t>4</w:t>
      </w:r>
      <w:r>
        <w:rPr>
          <w:rFonts w:asciiTheme="minorEastAsia" w:eastAsiaTheme="minorEastAsia" w:hAnsiTheme="minorEastAsia" w:cs="宋体" w:hint="eastAsia"/>
          <w:szCs w:val="21"/>
        </w:rPr>
        <w:t>年3月“本级及下级业务响应率”数据，按照以下公式计算得出“平均业务及时响应率”：</w:t>
      </w:r>
    </w:p>
    <w:p w:rsidR="001321D4" w:rsidRDefault="00BC2937" w:rsidP="00510440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proofErr w:type="gramStart"/>
      <w:r>
        <w:rPr>
          <w:rFonts w:eastAsia="方正仿宋_GBK" w:cs="方正仿宋_GBK" w:hint="eastAsia"/>
          <w:szCs w:val="21"/>
        </w:rPr>
        <w:t>平均业务</w:t>
      </w:r>
      <w:proofErr w:type="gramEnd"/>
      <w:r>
        <w:rPr>
          <w:rFonts w:eastAsia="方正仿宋_GBK" w:cs="方正仿宋_GBK" w:hint="eastAsia"/>
          <w:szCs w:val="21"/>
        </w:rPr>
        <w:t>及时响应率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hAnsi="Cambria Math" w:cs="方正仿宋_GB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</m:t>
            </m:r>
            <m:r>
              <m:rPr>
                <m:nor/>
              </m:rPr>
              <w:rPr>
                <w:rFonts w:ascii="宋体" w:hAnsi="宋体" w:cs="方正仿宋_GBK"/>
                <w:sz w:val="24"/>
                <w:szCs w:val="24"/>
              </w:rPr>
              <m:t>24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月每月及时响应数总和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</m:t>
            </m:r>
            <m:r>
              <m:rPr>
                <m:nor/>
              </m:rPr>
              <w:rPr>
                <w:rFonts w:ascii="宋体" w:hAnsi="宋体" w:cs="方正仿宋_GBK"/>
                <w:sz w:val="24"/>
                <w:szCs w:val="24"/>
              </w:rPr>
              <m:t>24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月每月应响应数总和</m:t>
            </m:r>
          </m:den>
        </m:f>
      </m:oMath>
    </w:p>
    <w:p w:rsidR="001321D4" w:rsidRDefault="00BC2937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申报人（单位）所在团组织查询的每个月数据中，如“需响应申请总数”为零，则该月的“及时响应率”不纳入计算范围。如：XX团总支202</w:t>
      </w:r>
      <w:r w:rsidR="00510440">
        <w:rPr>
          <w:rFonts w:asciiTheme="minorEastAsia" w:eastAsiaTheme="minorEastAsia" w:hAnsiTheme="minorEastAsia" w:cs="宋体"/>
          <w:szCs w:val="21"/>
        </w:rPr>
        <w:t>4</w:t>
      </w:r>
      <w:r>
        <w:rPr>
          <w:rFonts w:asciiTheme="minorEastAsia" w:eastAsiaTheme="minorEastAsia" w:hAnsiTheme="minorEastAsia" w:cs="宋体" w:hint="eastAsia"/>
          <w:szCs w:val="21"/>
        </w:rPr>
        <w:t>年1月的需响应申请总数为0，则按照公式直接计算其他月份的及时响应率平均值即可。</w:t>
      </w:r>
    </w:p>
    <w:p w:rsidR="001321D4" w:rsidRDefault="00BC2937" w:rsidP="00510440">
      <w:pPr>
        <w:adjustRightInd w:val="0"/>
        <w:snapToGrid w:val="0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3.</w:t>
      </w:r>
      <w:r>
        <w:rPr>
          <w:rFonts w:eastAsia="方正仿宋_GBK" w:cs="方正仿宋_GBK" w:hint="eastAsia"/>
          <w:szCs w:val="21"/>
        </w:rPr>
        <w:t xml:space="preserve"> </w:t>
      </w:r>
      <w:bookmarkStart w:id="0" w:name="_Hlk130290854"/>
      <w:r>
        <w:rPr>
          <w:rFonts w:eastAsia="方正仿宋_GBK" w:cs="方正仿宋_GBK" w:hint="eastAsia"/>
          <w:szCs w:val="21"/>
        </w:rPr>
        <w:t>团员连续</w:t>
      </w:r>
      <w:r>
        <w:rPr>
          <w:rFonts w:eastAsia="方正仿宋_GBK"/>
          <w:szCs w:val="21"/>
        </w:rPr>
        <w:t>3</w:t>
      </w:r>
      <w:r>
        <w:rPr>
          <w:rFonts w:eastAsia="方正仿宋_GBK" w:cs="方正仿宋_GBK" w:hint="eastAsia"/>
          <w:szCs w:val="21"/>
        </w:rPr>
        <w:t>个月未交团费比例</w:t>
      </w:r>
      <w:r>
        <w:rPr>
          <w:rFonts w:eastAsia="方正仿宋_GBK" w:cs="方正仿宋_GBK"/>
          <w:szCs w:val="21"/>
        </w:rPr>
        <w:t>=</w:t>
      </w:r>
      <w:bookmarkEnd w:id="0"/>
      <m:oMath>
        <m:f>
          <m:fPr>
            <m:ctrlPr>
              <w:rPr>
                <w:rFonts w:ascii="Cambria Math" w:hAnsi="Cambria Math" w:cs="方正仿宋_GB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个月未交纳团费团员数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2024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  <w:szCs w:val="24"/>
              </w:rPr>
              <m:t>月应交纳团费团员数</m:t>
            </m:r>
          </m:den>
        </m:f>
      </m:oMath>
    </w:p>
    <w:p w:rsidR="001321D4" w:rsidRDefault="00BC2937" w:rsidP="00510440">
      <w:pPr>
        <w:tabs>
          <w:tab w:val="left" w:pos="729"/>
        </w:tabs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4.</w:t>
      </w:r>
      <w:r>
        <w:rPr>
          <w:rFonts w:eastAsia="方正仿宋_GBK" w:cs="方正仿宋_GBK" w:hint="eastAsia"/>
          <w:szCs w:val="21"/>
        </w:rPr>
        <w:t xml:space="preserve"> </w:t>
      </w:r>
      <w:r>
        <w:rPr>
          <w:rFonts w:eastAsia="方正仿宋_GBK" w:cs="方正仿宋_GBK" w:hint="eastAsia"/>
          <w:szCs w:val="21"/>
        </w:rPr>
        <w:t>本级及下级团组织书记规范配备率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 w:cs="方正仿宋_GB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应规范配备书记的团组织数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本级及下级团组织总数</m:t>
            </m:r>
          </m:den>
        </m:f>
      </m:oMath>
      <w:r>
        <w:rPr>
          <w:rFonts w:eastAsia="方正仿宋_GBK" w:cs="方正仿宋_GBK" w:hint="eastAsia"/>
          <w:szCs w:val="21"/>
        </w:rPr>
        <w:t>。</w:t>
      </w:r>
    </w:p>
    <w:p w:rsidR="001321D4" w:rsidRDefault="001321D4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321D4" w:rsidRDefault="001321D4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2-2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985052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985052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年度“华南农业大学五四红旗团支部（标兵）”申报表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68"/>
        <w:gridCol w:w="117"/>
        <w:gridCol w:w="657"/>
        <w:gridCol w:w="386"/>
        <w:gridCol w:w="514"/>
        <w:gridCol w:w="853"/>
        <w:gridCol w:w="680"/>
        <w:gridCol w:w="486"/>
        <w:gridCol w:w="681"/>
        <w:gridCol w:w="651"/>
        <w:gridCol w:w="1333"/>
      </w:tblGrid>
      <w:tr w:rsidR="001321D4">
        <w:trPr>
          <w:trHeight w:val="549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团支部全称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trHeight w:val="549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教育评议制度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年度注册制度</w:t>
            </w:r>
          </w:p>
          <w:p w:rsidR="001321D4" w:rsidRDefault="00BC293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702C4A" w:rsidTr="00702C4A">
        <w:trPr>
          <w:cantSplit/>
          <w:trHeight w:val="724"/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C4A" w:rsidRDefault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基本情况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组织成立时间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 w:rsidP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现有团员</w:t>
            </w:r>
          </w:p>
          <w:p w:rsidR="00702C4A" w:rsidRDefault="00702C4A" w:rsidP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总数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 w:rsidP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年发展</w:t>
            </w:r>
          </w:p>
          <w:p w:rsidR="00702C4A" w:rsidRDefault="00702C4A" w:rsidP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团员人数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4A" w:rsidRDefault="00702C4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933753" w:rsidTr="00702C4A">
        <w:trPr>
          <w:cantSplit/>
          <w:trHeight w:val="724"/>
          <w:jc w:val="center"/>
        </w:trPr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53" w:rsidRDefault="0093375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53" w:rsidRDefault="0093375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 w:hint="eastAsia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年“推优”入党人数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53" w:rsidRDefault="0093375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53" w:rsidRDefault="0093375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 w:hint="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团支部上两学期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挂科率</w:t>
            </w:r>
            <w:proofErr w:type="gramEnd"/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53" w:rsidRDefault="0093375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bookmarkStart w:id="1" w:name="_GoBack"/>
        <w:bookmarkEnd w:id="1"/>
      </w:tr>
      <w:tr w:rsidR="001321D4">
        <w:trPr>
          <w:trHeight w:val="869"/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985052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</w:t>
            </w:r>
            <w:r w:rsidR="00985052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985052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团员连续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个月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未交团费比例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（截至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985052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.04.01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trHeight w:val="869"/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24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本级及所有下级团组织书记规范配备率（截至202</w:t>
            </w:r>
            <w:r w:rsidR="00985052">
              <w:rPr>
                <w:rFonts w:asciiTheme="minorEastAsia" w:eastAsiaTheme="minorEastAsia" w:hAnsiTheme="minorEastAsia" w:cs="宋体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.04.01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本级及所有下级团组织党史学习教育完成率（截至202</w:t>
            </w:r>
            <w:r w:rsidR="00985052">
              <w:rPr>
                <w:rFonts w:asciiTheme="minorEastAsia" w:eastAsiaTheme="minorEastAsia" w:hAnsiTheme="minorEastAsia" w:cs="宋体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.04.01）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trHeight w:val="1104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支部（总支）团员在“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宋体" w:hint="eastAsia"/>
                <w:szCs w:val="21"/>
              </w:rPr>
              <w:t>志愿”平台有服务时长的志愿者数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“两制”完成率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985052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年对标定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 w:rsidTr="004946E3">
        <w:trPr>
          <w:cantSplit/>
          <w:trHeight w:val="6936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321D4" w:rsidRDefault="00BC2937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5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BC293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cantSplit/>
          <w:trHeight w:val="4526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321D4" w:rsidRDefault="00BC2937">
            <w:pPr>
              <w:ind w:left="113" w:right="113"/>
              <w:jc w:val="center"/>
              <w:rPr>
                <w:rFonts w:asciiTheme="minorEastAsia" w:eastAsiaTheme="minorEastAsia" w:hAnsiTheme="minorEastAsia" w:cs="宋体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lastRenderedPageBreak/>
              <w:t>近年来开展的主要活动情况以及取得的效果</w:t>
            </w:r>
          </w:p>
          <w:p w:rsidR="001321D4" w:rsidRDefault="00BC2937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t>（800-1000字）</w:t>
            </w:r>
          </w:p>
        </w:tc>
        <w:tc>
          <w:tcPr>
            <w:tcW w:w="75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>
        <w:trPr>
          <w:trHeight w:val="267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2.查看到本级及下级团组织202</w:t>
      </w:r>
      <w:r w:rsidR="00985052"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年</w:t>
      </w:r>
      <w:r w:rsidR="00985052"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月至202</w:t>
      </w:r>
      <w:r w:rsidR="00985052"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年3月“本级及下级业务响应率”数据，按照以下公式计算得出“平均业务及时响应率”：</w:t>
      </w:r>
    </w:p>
    <w:p w:rsidR="001321D4" w:rsidRDefault="00BC2937" w:rsidP="00985052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宋体"/>
          <w:szCs w:val="21"/>
        </w:rPr>
      </w:pPr>
      <w:proofErr w:type="gramStart"/>
      <w:r>
        <w:rPr>
          <w:rFonts w:eastAsia="方正仿宋_GBK" w:cs="方正仿宋_GBK" w:hint="eastAsia"/>
          <w:szCs w:val="21"/>
        </w:rPr>
        <w:t>平均业务</w:t>
      </w:r>
      <w:proofErr w:type="gramEnd"/>
      <w:r>
        <w:rPr>
          <w:rFonts w:eastAsia="方正仿宋_GBK" w:cs="方正仿宋_GBK" w:hint="eastAsia"/>
          <w:szCs w:val="21"/>
        </w:rPr>
        <w:t>及时响应率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 w:cs="方正仿宋_GB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</m:t>
            </m:r>
            <m:r>
              <m:rPr>
                <m:nor/>
              </m:rPr>
              <w:rPr>
                <w:rFonts w:asciiTheme="minorEastAsia" w:eastAsiaTheme="minorEastAsia" w:hAnsiTheme="minorEastAsia" w:cs="方正仿宋_GBK"/>
                <w:sz w:val="24"/>
                <w:szCs w:val="24"/>
              </w:rPr>
              <m:t>24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月每月及时响应数总和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</m:t>
            </m:r>
            <m:r>
              <m:rPr>
                <m:nor/>
              </m:rPr>
              <w:rPr>
                <w:rFonts w:asciiTheme="minorEastAsia" w:eastAsiaTheme="minorEastAsia" w:hAnsiTheme="minorEastAsia" w:cs="方正仿宋_GBK"/>
                <w:sz w:val="24"/>
                <w:szCs w:val="24"/>
              </w:rPr>
              <m:t>24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月每月应响应数总和</m:t>
            </m:r>
          </m:den>
        </m:f>
      </m:oMath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申报人（单位）所在团组织查询的每个月数据中，如“需响应申请总数”为零，则该月的“及时响应率”不纳入计算范围。如：XX团总支202</w:t>
      </w:r>
      <w:r w:rsidR="00985052"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年1月的需响应申请总数为0，则按照公式直接计算其他月份的及时响应率平均值即可。</w:t>
      </w:r>
    </w:p>
    <w:p w:rsidR="001321D4" w:rsidRDefault="00BC2937" w:rsidP="00985052">
      <w:pPr>
        <w:adjustRightInd w:val="0"/>
        <w:snapToGrid w:val="0"/>
        <w:jc w:val="left"/>
        <w:rPr>
          <w:rFonts w:eastAsia="方正仿宋_GBK" w:cs="方正仿宋_GBK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3.</w:t>
      </w:r>
      <w:r>
        <w:rPr>
          <w:rFonts w:eastAsia="方正仿宋_GBK" w:cs="方正仿宋_GBK" w:hint="eastAsia"/>
          <w:szCs w:val="21"/>
        </w:rPr>
        <w:t xml:space="preserve"> </w:t>
      </w:r>
      <w:r>
        <w:rPr>
          <w:rFonts w:eastAsia="方正仿宋_GBK" w:cs="方正仿宋_GBK" w:hint="eastAsia"/>
          <w:szCs w:val="21"/>
        </w:rPr>
        <w:t>团员连续</w:t>
      </w:r>
      <w:r>
        <w:rPr>
          <w:rFonts w:eastAsia="方正仿宋_GBK"/>
          <w:szCs w:val="21"/>
        </w:rPr>
        <w:t>3</w:t>
      </w:r>
      <w:r>
        <w:rPr>
          <w:rFonts w:eastAsia="方正仿宋_GBK" w:cs="方正仿宋_GBK" w:hint="eastAsia"/>
          <w:szCs w:val="21"/>
        </w:rPr>
        <w:t>个月未交团费比例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 w:cs="方正仿宋_GBK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连续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个月未交纳团费团员数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2023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月至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2024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年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4"/>
                <w:szCs w:val="24"/>
              </w:rPr>
              <m:t>月应交纳团费团员数</m:t>
            </m:r>
          </m:den>
        </m:f>
      </m:oMath>
    </w:p>
    <w:p w:rsidR="001321D4" w:rsidRDefault="001321D4">
      <w:pPr>
        <w:adjustRightInd w:val="0"/>
        <w:snapToGrid w:val="0"/>
        <w:jc w:val="left"/>
        <w:rPr>
          <w:rFonts w:asciiTheme="minorEastAsia" w:eastAsiaTheme="minorEastAsia" w:hAnsiTheme="minorEastAsia" w:cs="宋体"/>
          <w:szCs w:val="21"/>
        </w:rPr>
      </w:pPr>
    </w:p>
    <w:p w:rsidR="001321D4" w:rsidRDefault="00BC2937">
      <w:pPr>
        <w:adjustRightInd w:val="0"/>
        <w:snapToGrid w:val="0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eastAsia="方正仿宋_GBK" w:cs="方正仿宋_GBK" w:hint="eastAsia"/>
          <w:szCs w:val="21"/>
        </w:rPr>
        <w:t xml:space="preserve"> </w:t>
      </w:r>
      <w:r>
        <w:rPr>
          <w:rFonts w:eastAsia="方正仿宋_GBK" w:cs="方正仿宋_GBK" w:hint="eastAsia"/>
          <w:szCs w:val="21"/>
        </w:rPr>
        <w:t>本级及下级团组织书记规范配备率</w:t>
      </w:r>
      <w:r>
        <w:rPr>
          <w:rFonts w:eastAsia="方正仿宋_GBK" w:cs="方正仿宋_GBK"/>
          <w:szCs w:val="21"/>
        </w:rPr>
        <w:t>=</w:t>
      </w:r>
      <w:r>
        <w:rPr>
          <w:rFonts w:eastAsia="方正仿宋_GBK" w:cs="方正仿宋_GBK"/>
          <w:position w:val="-26"/>
          <w:szCs w:val="21"/>
        </w:rPr>
        <w:object w:dxaOrig="2778" w:dyaOrig="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8pt;height:30.55pt" o:ole="">
            <v:imagedata r:id="rId8" o:title=""/>
          </v:shape>
          <o:OLEObject Type="Embed" ProgID="Equation.3" ShapeID="_x0000_i1025" DrawAspect="Content" ObjectID="_1772452876" r:id="rId9"/>
        </w:object>
      </w:r>
    </w:p>
    <w:p w:rsidR="00F63AB0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团干部配备率基本要求：本级及下级所有团组织书记配备率不低于85%、班子成员配备率（团委本级不少于7人、团工委本级不少于3人、团（总）支部不少于1人）不低于80%。</w:t>
      </w:r>
    </w:p>
    <w:p w:rsidR="001321D4" w:rsidRPr="00BC2937" w:rsidRDefault="00F63AB0" w:rsidP="00BC2937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br w:type="page"/>
      </w:r>
      <w:r w:rsidR="000E2BFC"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 w:rsidR="000E2BFC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0E2BFC">
        <w:rPr>
          <w:rFonts w:ascii="黑体" w:eastAsia="黑体" w:hAnsi="黑体" w:cs="宋体"/>
          <w:color w:val="000000"/>
          <w:kern w:val="0"/>
          <w:sz w:val="28"/>
          <w:szCs w:val="28"/>
        </w:rPr>
        <w:t>3</w:t>
      </w:r>
    </w:p>
    <w:p w:rsidR="00F63AB0" w:rsidRDefault="00F63AB0" w:rsidP="00F63AB0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985052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985052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年度“华南农业大学优秀共青团干部（标兵）”申报表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:rsidR="00F63AB0" w:rsidTr="00015B6F">
        <w:trPr>
          <w:trHeight w:val="2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姓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性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民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015B6F">
        <w:trPr>
          <w:trHeight w:val="331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03D24" w:rsidTr="00015B6F">
        <w:trPr>
          <w:trHeight w:val="331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F03D24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入学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至今绩点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BC293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上两学期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是否挂科</w:t>
            </w:r>
            <w:proofErr w:type="gramEnd"/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BC2937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过去一年是否受到校院违纪处分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03D24" w:rsidRDefault="00F03D24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0E2BFC">
        <w:trPr>
          <w:trHeight w:val="166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0E2BFC">
        <w:trPr>
          <w:trHeight w:val="42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F03D24">
              <w:rPr>
                <w:rFonts w:ascii="宋体" w:hAnsi="宋体" w:cs="宋体" w:hint="eastAsia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0E2BFC">
        <w:trPr>
          <w:trHeight w:val="368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F63AB0" w:rsidTr="00015B6F">
        <w:trPr>
          <w:trHeight w:val="144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202</w:t>
            </w:r>
            <w:r w:rsidR="00201C43">
              <w:rPr>
                <w:rFonts w:ascii="宋体" w:hAnsi="宋体" w:cs="方正仿宋_GBK"/>
                <w:szCs w:val="21"/>
              </w:rPr>
              <w:t>3</w:t>
            </w:r>
            <w:r>
              <w:rPr>
                <w:rFonts w:ascii="宋体" w:hAnsi="宋体" w:cs="方正仿宋_GBK" w:hint="eastAsia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0E2BFC">
            <w:pPr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F03D24">
            <w:pPr>
              <w:spacing w:line="240" w:lineRule="exact"/>
              <w:rPr>
                <w:rFonts w:ascii="宋体" w:hAnsi="宋体" w:cs="宋体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个人202</w:t>
            </w:r>
            <w:r w:rsidR="00201C43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F63AB0" w:rsidTr="00015B6F">
        <w:trPr>
          <w:trHeight w:val="586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是否完成在线报到</w:t>
            </w: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F63AB0" w:rsidTr="00015B6F">
        <w:trPr>
          <w:trHeight w:val="1092"/>
          <w:jc w:val="center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本人任职团组织及所有下级团组织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</w:t>
            </w:r>
          </w:p>
          <w:p w:rsidR="00F63AB0" w:rsidRDefault="00F63AB0" w:rsidP="000E2BFC">
            <w:pPr>
              <w:spacing w:line="240" w:lineRule="exac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201C43">
              <w:rPr>
                <w:rFonts w:asciiTheme="minorEastAsia" w:eastAsiaTheme="minorEastAsia" w:hAnsiTheme="minorEastAsia" w:cs="方正仿宋_GBK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</w:t>
            </w:r>
            <w:r w:rsidR="00201C43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201C43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本人任职团组织及所有下级团组织团员连续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个月未交团费比例</w:t>
            </w:r>
          </w:p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（截至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</w:t>
            </w:r>
            <w:r w:rsidR="00201C43">
              <w:rPr>
                <w:rFonts w:asciiTheme="minorEastAsia" w:eastAsiaTheme="minorEastAsia" w:hAnsiTheme="minorEastAsia" w:cs="方正仿宋_GBK"/>
                <w:szCs w:val="21"/>
              </w:rPr>
              <w:t>4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.04.01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F63AB0" w:rsidTr="000E2BFC">
        <w:trPr>
          <w:cantSplit/>
          <w:trHeight w:val="2146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F63AB0" w:rsidRDefault="00F63AB0" w:rsidP="00BC2937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  <w:p w:rsidR="00F63AB0" w:rsidRDefault="00F63AB0" w:rsidP="00BC2937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（学生团干从初中填起，格式：某年某月  在某某学校就读  职务；教师团干从本科填起）</w:t>
            </w: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BC2937">
        <w:trPr>
          <w:cantSplit/>
          <w:trHeight w:val="195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F63AB0" w:rsidRDefault="00F63AB0" w:rsidP="00BC2937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AB0" w:rsidRDefault="00F63AB0" w:rsidP="00BC293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6F68DA" w:rsidRDefault="006F68DA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BC2937">
        <w:trPr>
          <w:cantSplit/>
          <w:trHeight w:val="1099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pStyle w:val="a6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lastRenderedPageBreak/>
              <w:t>个人事迹材料</w:t>
            </w:r>
          </w:p>
          <w:p w:rsidR="00F63AB0" w:rsidRDefault="00F63AB0" w:rsidP="00BC2937">
            <w:pPr>
              <w:pStyle w:val="a6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800-1000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pStyle w:val="a6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pStyle w:val="a6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F63AB0" w:rsidTr="00BC2937">
        <w:trPr>
          <w:cantSplit/>
          <w:trHeight w:val="1933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F63AB0" w:rsidRDefault="00F63AB0" w:rsidP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F63AB0" w:rsidRDefault="00F63AB0" w:rsidP="00BC2937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F63AB0" w:rsidRDefault="00F63AB0" w:rsidP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F63AB0" w:rsidRDefault="00F63AB0" w:rsidP="00F63AB0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:rsidR="00F63AB0" w:rsidRDefault="00F63AB0" w:rsidP="00F63AB0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:rsidR="001321D4" w:rsidRDefault="00BC2937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F63AB0">
        <w:rPr>
          <w:rFonts w:ascii="黑体" w:eastAsia="黑体" w:hAnsi="黑体" w:cs="宋体"/>
          <w:color w:val="000000"/>
          <w:kern w:val="0"/>
          <w:sz w:val="28"/>
          <w:szCs w:val="28"/>
        </w:rPr>
        <w:t>4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年度“华南农业大学优秀共青团员（标兵）”申报表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:rsidR="001321D4" w:rsidTr="00D316EA">
        <w:trPr>
          <w:trHeight w:val="433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 w:rsidTr="001D20A2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出生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321D4" w:rsidTr="001D20A2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:rsidR="001321D4" w:rsidRDefault="001321D4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321D4" w:rsidRDefault="00BC2937">
            <w:pPr>
              <w:tabs>
                <w:tab w:val="left" w:pos="1016"/>
              </w:tabs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ab/>
            </w:r>
          </w:p>
        </w:tc>
      </w:tr>
      <w:tr w:rsidR="001D20A2" w:rsidTr="001D20A2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入学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至今绩点</w:t>
            </w:r>
            <w:proofErr w:type="gramEnd"/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85" w:type="dxa"/>
            <w:gridSpan w:val="2"/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上两学期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是否挂科</w:t>
            </w:r>
            <w:proofErr w:type="gramEnd"/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</w:tcPr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D316EA">
        <w:trPr>
          <w:trHeight w:val="454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2017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tabs>
                <w:tab w:val="left" w:pos="1016"/>
              </w:tabs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1D20A2">
        <w:trPr>
          <w:trHeight w:val="90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宋体" w:hint="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1D20A2">
        <w:trPr>
          <w:trHeight w:val="90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</w:t>
            </w: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2</w:t>
            </w:r>
            <w:r w:rsidR="00C9635E"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202</w:t>
            </w:r>
            <w:r w:rsidR="00C9635E"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202</w:t>
            </w:r>
            <w:r w:rsidR="00C9635E"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年</w:t>
            </w:r>
          </w:p>
        </w:tc>
      </w:tr>
      <w:tr w:rsidR="001D20A2" w:rsidTr="00D316EA">
        <w:trPr>
          <w:trHeight w:val="433"/>
          <w:jc w:val="center"/>
        </w:trPr>
        <w:tc>
          <w:tcPr>
            <w:tcW w:w="2524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D316EA">
        <w:trPr>
          <w:trHeight w:val="384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D316EA">
        <w:trPr>
          <w:cantSplit/>
          <w:trHeight w:val="3799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D20A2" w:rsidRDefault="001D20A2" w:rsidP="001D20A2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  <w:p w:rsidR="001D20A2" w:rsidRDefault="001D20A2" w:rsidP="001D20A2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（从初中填起，格式：某年某月  在某某学校就读  职务）</w:t>
            </w: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 w:rsidTr="00D316EA">
        <w:trPr>
          <w:cantSplit/>
          <w:trHeight w:val="3052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D20A2" w:rsidRDefault="001D20A2" w:rsidP="001D20A2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:rsidR="001D20A2" w:rsidRDefault="001D20A2" w:rsidP="001D20A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D20A2">
        <w:trPr>
          <w:cantSplit/>
          <w:trHeight w:val="9856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pStyle w:val="a6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宋体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lastRenderedPageBreak/>
              <w:t>个人事迹材料</w:t>
            </w:r>
          </w:p>
          <w:p w:rsidR="001D20A2" w:rsidRDefault="001D20A2" w:rsidP="001D20A2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800-1000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pStyle w:val="a6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:rsidR="001D20A2" w:rsidRDefault="001D20A2" w:rsidP="001D20A2">
            <w:pPr>
              <w:pStyle w:val="a6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</w:p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  <w:p w:rsidR="001D20A2" w:rsidRDefault="001D20A2" w:rsidP="001D20A2"/>
        </w:tc>
      </w:tr>
      <w:tr w:rsidR="001D20A2" w:rsidTr="001D20A2">
        <w:trPr>
          <w:cantSplit/>
          <w:trHeight w:val="2953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1D20A2" w:rsidRDefault="001D20A2" w:rsidP="001D20A2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:rsidR="001D20A2" w:rsidRDefault="001D20A2" w:rsidP="001D20A2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D20A2" w:rsidRDefault="001D20A2" w:rsidP="001D20A2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:rsidR="001321D4" w:rsidRDefault="00BC2937">
      <w:pPr>
        <w:widowControl/>
        <w:jc w:val="left"/>
        <w:rPr>
          <w:rFonts w:ascii="方正仿宋_GBK" w:eastAsia="方正仿宋_GBK" w:hAnsi="宋体" w:cs="宋体"/>
          <w:b/>
          <w:color w:val="000000"/>
          <w:kern w:val="0"/>
          <w:sz w:val="24"/>
          <w:szCs w:val="24"/>
        </w:rPr>
      </w:pPr>
      <w:r>
        <w:rPr>
          <w:rFonts w:ascii="方正仿宋_GBK" w:eastAsia="方正仿宋_GBK" w:hAnsi="宋体" w:cs="宋体"/>
          <w:b/>
          <w:color w:val="000000"/>
          <w:kern w:val="0"/>
          <w:sz w:val="24"/>
          <w:szCs w:val="24"/>
        </w:rPr>
        <w:br w:type="page"/>
      </w:r>
    </w:p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F63AB0">
        <w:rPr>
          <w:rFonts w:ascii="黑体" w:eastAsia="黑体" w:hAnsi="黑体" w:cs="宋体"/>
          <w:color w:val="000000"/>
          <w:kern w:val="0"/>
          <w:sz w:val="28"/>
          <w:szCs w:val="28"/>
        </w:rPr>
        <w:t>5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年度“华南农业大学十佳团属新媒体”申报表</w:t>
      </w:r>
    </w:p>
    <w:tbl>
      <w:tblPr>
        <w:tblStyle w:val="ad"/>
        <w:tblW w:w="8740" w:type="dxa"/>
        <w:tblLayout w:type="fixed"/>
        <w:tblLook w:val="04A0" w:firstRow="1" w:lastRow="0" w:firstColumn="1" w:lastColumn="0" w:noHBand="0" w:noVBand="1"/>
      </w:tblPr>
      <w:tblGrid>
        <w:gridCol w:w="1771"/>
        <w:gridCol w:w="2597"/>
        <w:gridCol w:w="1306"/>
        <w:gridCol w:w="880"/>
        <w:gridCol w:w="1049"/>
        <w:gridCol w:w="1137"/>
      </w:tblGrid>
      <w:tr w:rsidR="001321D4">
        <w:trPr>
          <w:trHeight w:val="555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运营部门</w:t>
            </w:r>
          </w:p>
        </w:tc>
        <w:tc>
          <w:tcPr>
            <w:tcW w:w="3903" w:type="dxa"/>
            <w:gridSpan w:val="2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学院人数</w:t>
            </w:r>
          </w:p>
        </w:tc>
        <w:tc>
          <w:tcPr>
            <w:tcW w:w="1137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1321D4">
        <w:trPr>
          <w:trHeight w:val="555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新媒体账号</w:t>
            </w:r>
          </w:p>
        </w:tc>
        <w:tc>
          <w:tcPr>
            <w:tcW w:w="6969" w:type="dxa"/>
            <w:gridSpan w:val="5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账号类别+账号名称，如，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微信公众号</w:t>
            </w:r>
            <w:proofErr w:type="gramEnd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，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sacu</w:t>
            </w:r>
            <w:proofErr w:type="spellEnd"/>
            <w:r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  <w:t>…</w:t>
            </w:r>
          </w:p>
        </w:tc>
      </w:tr>
      <w:tr w:rsidR="001321D4">
        <w:trPr>
          <w:trHeight w:val="552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新增粉丝数</w:t>
            </w:r>
          </w:p>
        </w:tc>
        <w:tc>
          <w:tcPr>
            <w:tcW w:w="2597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总阅读量</w:t>
            </w:r>
          </w:p>
        </w:tc>
        <w:tc>
          <w:tcPr>
            <w:tcW w:w="2186" w:type="dxa"/>
            <w:gridSpan w:val="2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1321D4">
        <w:trPr>
          <w:trHeight w:val="570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推送次数</w:t>
            </w:r>
          </w:p>
        </w:tc>
        <w:tc>
          <w:tcPr>
            <w:tcW w:w="2597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平均阅读量</w:t>
            </w:r>
          </w:p>
        </w:tc>
        <w:tc>
          <w:tcPr>
            <w:tcW w:w="2186" w:type="dxa"/>
            <w:gridSpan w:val="2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1321D4">
        <w:trPr>
          <w:trHeight w:val="585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平均点赞数</w:t>
            </w:r>
            <w:proofErr w:type="gramEnd"/>
          </w:p>
        </w:tc>
        <w:tc>
          <w:tcPr>
            <w:tcW w:w="2597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平均在看数</w:t>
            </w:r>
          </w:p>
        </w:tc>
        <w:tc>
          <w:tcPr>
            <w:tcW w:w="2186" w:type="dxa"/>
            <w:gridSpan w:val="2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1321D4">
        <w:trPr>
          <w:trHeight w:val="7362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新媒体工作情况</w:t>
            </w:r>
          </w:p>
        </w:tc>
        <w:tc>
          <w:tcPr>
            <w:tcW w:w="6969" w:type="dxa"/>
            <w:gridSpan w:val="5"/>
          </w:tcPr>
          <w:p w:rsidR="001321D4" w:rsidRDefault="00BC2937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（备注：</w:t>
            </w:r>
            <w:r w:rsidR="002531DA" w:rsidRPr="002531DA"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从推进党的创新理论传播、凝聚助力学校发展的青春力量、树立华</w:t>
            </w:r>
            <w:proofErr w:type="gramStart"/>
            <w:r w:rsidR="002531DA" w:rsidRPr="002531DA"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农青年</w:t>
            </w:r>
            <w:proofErr w:type="gramEnd"/>
            <w:r w:rsidR="002531DA" w:rsidRPr="002531DA"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榜样、宣传人才队伍建设、特色宣传栏目创建等方面进行介绍，1500字以内，并在最后附上3个代表作品链接</w:t>
            </w:r>
            <w:r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）</w:t>
            </w: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1321D4">
        <w:trPr>
          <w:trHeight w:val="77"/>
        </w:trPr>
        <w:tc>
          <w:tcPr>
            <w:tcW w:w="1771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所在单位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意见</w:t>
            </w:r>
          </w:p>
        </w:tc>
        <w:tc>
          <w:tcPr>
            <w:tcW w:w="6969" w:type="dxa"/>
            <w:gridSpan w:val="5"/>
          </w:tcPr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:rsidR="001321D4" w:rsidRDefault="001321D4">
            <w:pPr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1321D4" w:rsidP="002531DA">
            <w:pPr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:rsidR="001321D4" w:rsidRDefault="00BC2937">
            <w:pPr>
              <w:jc w:val="right"/>
              <w:rPr>
                <w:rFonts w:ascii="宋体" w:hAnsi="宋体" w:cs="方正仿宋_GBK"/>
                <w:kern w:val="0"/>
                <w:sz w:val="20"/>
                <w:szCs w:val="21"/>
              </w:rPr>
            </w:pP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（盖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章）</w:t>
            </w:r>
          </w:p>
          <w:p w:rsidR="001321D4" w:rsidRDefault="00BC2937">
            <w:pPr>
              <w:jc w:val="right"/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年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月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日</w:t>
            </w:r>
          </w:p>
          <w:p w:rsidR="001321D4" w:rsidRDefault="001321D4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:rsidR="001321D4" w:rsidRDefault="00BC2937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F63AB0">
        <w:rPr>
          <w:rFonts w:ascii="黑体" w:eastAsia="黑体" w:hAnsi="黑体" w:cs="宋体"/>
          <w:color w:val="000000"/>
          <w:kern w:val="0"/>
          <w:sz w:val="28"/>
          <w:szCs w:val="28"/>
        </w:rPr>
        <w:t>6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年度“华南农业大学十佳学生社团”申报表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05"/>
        <w:gridCol w:w="823"/>
        <w:gridCol w:w="635"/>
        <w:gridCol w:w="1058"/>
        <w:gridCol w:w="1149"/>
        <w:gridCol w:w="124"/>
        <w:gridCol w:w="1166"/>
        <w:gridCol w:w="232"/>
        <w:gridCol w:w="1436"/>
        <w:gridCol w:w="988"/>
      </w:tblGrid>
      <w:tr w:rsidR="001321D4">
        <w:trPr>
          <w:trHeight w:val="822"/>
          <w:jc w:val="center"/>
        </w:trPr>
        <w:tc>
          <w:tcPr>
            <w:tcW w:w="110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社团名称</w:t>
            </w:r>
          </w:p>
        </w:tc>
        <w:tc>
          <w:tcPr>
            <w:tcW w:w="17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成立时间</w:t>
            </w:r>
          </w:p>
        </w:tc>
        <w:tc>
          <w:tcPr>
            <w:tcW w:w="139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1321D4">
        <w:trPr>
          <w:cantSplit/>
          <w:trHeight w:val="1176"/>
          <w:jc w:val="center"/>
        </w:trPr>
        <w:tc>
          <w:tcPr>
            <w:tcW w:w="11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业务指导单位</w:t>
            </w:r>
          </w:p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指导老师姓名</w:t>
            </w:r>
          </w:p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</w:t>
            </w:r>
          </w:p>
        </w:tc>
      </w:tr>
      <w:tr w:rsidR="001321D4">
        <w:trPr>
          <w:cantSplit/>
          <w:trHeight w:val="1315"/>
          <w:jc w:val="center"/>
        </w:trPr>
        <w:tc>
          <w:tcPr>
            <w:tcW w:w="11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品牌活动</w:t>
            </w: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是否有明确的章程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（材料须另附章程）</w:t>
            </w:r>
          </w:p>
        </w:tc>
      </w:tr>
      <w:tr w:rsidR="001321D4">
        <w:trPr>
          <w:cantSplit/>
          <w:trHeight w:val="551"/>
          <w:jc w:val="center"/>
        </w:trPr>
        <w:tc>
          <w:tcPr>
            <w:tcW w:w="63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基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情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会员人数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团员人数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党员人数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1321D4">
        <w:trPr>
          <w:cantSplit/>
          <w:trHeight w:val="667"/>
          <w:jc w:val="center"/>
        </w:trPr>
        <w:tc>
          <w:tcPr>
            <w:tcW w:w="634" w:type="pct"/>
            <w:vMerge/>
            <w:tcBorders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上一次召开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会员大会时间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202</w:t>
            </w:r>
            <w:r w:rsidR="00C9635E">
              <w:rPr>
                <w:rFonts w:asciiTheme="minorEastAsia" w:eastAsiaTheme="minorEastAsia" w:hAnsiTheme="minorEastAsia"/>
                <w:color w:val="000000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年活动组织次数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活动覆盖面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（人数）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1321D4">
        <w:trPr>
          <w:cantSplit/>
          <w:trHeight w:val="1122"/>
          <w:jc w:val="center"/>
        </w:trPr>
        <w:tc>
          <w:tcPr>
            <w:tcW w:w="634" w:type="pct"/>
            <w:tcBorders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近三年获奖情况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321D4" w:rsidRDefault="00BC2937">
            <w:pPr>
              <w:pStyle w:val="a6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分团体和个人罗列（奖状等证明材料另附）</w:t>
            </w:r>
          </w:p>
          <w:p w:rsidR="001321D4" w:rsidRDefault="00BC2937">
            <w:pPr>
              <w:pStyle w:val="a6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1.团体奖项：</w:t>
            </w:r>
          </w:p>
          <w:p w:rsidR="001321D4" w:rsidRDefault="00BC2937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年x月，获“奖项名称” （用仿宋五号字，行距：固定值12）</w:t>
            </w: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BC2937">
            <w:pPr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2.个人奖项：（个人奖项须与学生社团挂钩）</w:t>
            </w:r>
          </w:p>
          <w:p w:rsidR="001321D4" w:rsidRDefault="00BC2937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年x月，xxx获“奖项名称” （用仿宋五号字，行距：固定值12）</w:t>
            </w: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1321D4">
        <w:trPr>
          <w:cantSplit/>
          <w:trHeight w:val="2839"/>
          <w:jc w:val="center"/>
        </w:trPr>
        <w:tc>
          <w:tcPr>
            <w:tcW w:w="6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lastRenderedPageBreak/>
              <w:t>主要事迹材料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1D4" w:rsidRDefault="00BC2937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（1000字以内、用仿宋五号字，行距：固定值12，内容包括社团简要介绍及主要工作成绩）</w:t>
            </w: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1321D4">
        <w:trPr>
          <w:cantSplit/>
          <w:trHeight w:val="2694"/>
          <w:jc w:val="center"/>
        </w:trPr>
        <w:tc>
          <w:tcPr>
            <w:tcW w:w="6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业务指导单位</w:t>
            </w:r>
          </w:p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意见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BC2937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</w:t>
            </w:r>
          </w:p>
          <w:p w:rsidR="001321D4" w:rsidRDefault="001321D4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              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（签章）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</w:p>
          <w:p w:rsidR="001321D4" w:rsidRDefault="00BC2937">
            <w:pPr>
              <w:pStyle w:val="a6"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                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年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月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日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</w:t>
            </w:r>
          </w:p>
        </w:tc>
      </w:tr>
      <w:tr w:rsidR="001321D4">
        <w:trPr>
          <w:cantSplit/>
          <w:trHeight w:val="676"/>
          <w:jc w:val="center"/>
        </w:trPr>
        <w:tc>
          <w:tcPr>
            <w:tcW w:w="1470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2"/>
                <w:szCs w:val="21"/>
              </w:rPr>
              <w:t>申报人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21D4" w:rsidRDefault="00BC2937">
            <w:pPr>
              <w:pStyle w:val="a4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1525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321D4" w:rsidRDefault="001321D4">
            <w:pPr>
              <w:pStyle w:val="a4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F63AB0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年度“华南农业大学星光服务队”申报表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2579"/>
        <w:gridCol w:w="23"/>
        <w:gridCol w:w="1625"/>
        <w:gridCol w:w="495"/>
        <w:gridCol w:w="2339"/>
      </w:tblGrid>
      <w:tr w:rsidR="001321D4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团队名称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成立时间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1321D4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团队人数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202</w:t>
            </w:r>
            <w:r w:rsidR="00C9635E"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年度服务队</w:t>
            </w:r>
          </w:p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累计志愿时长（h）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1321D4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负责人姓名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负责人联系方式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1321D4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联系邮箱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21D4" w:rsidRDefault="001321D4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1321D4">
        <w:trPr>
          <w:trHeight w:val="2703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服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务</w:t>
            </w:r>
            <w:proofErr w:type="gramEnd"/>
          </w:p>
          <w:p w:rsidR="001321D4" w:rsidRDefault="00BC2937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队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简</w:t>
            </w:r>
          </w:p>
          <w:p w:rsidR="001321D4" w:rsidRDefault="00BC2937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介</w:t>
            </w:r>
            <w:proofErr w:type="gramEnd"/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BC2937">
            <w:pPr>
              <w:spacing w:line="360" w:lineRule="exact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本栏需重点介绍服务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Cs w:val="21"/>
              </w:rPr>
              <w:t>队特色</w:t>
            </w:r>
            <w:proofErr w:type="gramEnd"/>
            <w:r>
              <w:rPr>
                <w:rFonts w:asciiTheme="minorEastAsia" w:eastAsiaTheme="minorEastAsia" w:hAnsiTheme="minorEastAsia" w:cs="仿宋" w:hint="eastAsia"/>
                <w:szCs w:val="21"/>
              </w:rPr>
              <w:t>活动、创新活动、内部文化建设及改进措施等</w:t>
            </w:r>
          </w:p>
          <w:p w:rsidR="001321D4" w:rsidRDefault="00BC2937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300字以内、仿宋五号字，行距：固定值12）</w:t>
            </w:r>
          </w:p>
        </w:tc>
      </w:tr>
      <w:tr w:rsidR="001321D4">
        <w:trPr>
          <w:trHeight w:val="629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202</w:t>
            </w:r>
            <w:r w:rsidR="00C9635E">
              <w:rPr>
                <w:rFonts w:asciiTheme="minorEastAsia" w:eastAsiaTheme="minorEastAsia" w:hAnsiTheme="minorEastAsia" w:cs="宋体"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年度</w:t>
            </w:r>
          </w:p>
          <w:p w:rsidR="001321D4" w:rsidRDefault="00BC2937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工作总结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BC2937">
            <w:pPr>
              <w:spacing w:line="360" w:lineRule="exac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总结内容可包括服务队工作成果、服务队自身建设成果等，可采用文字、图表或设置时间轴等方式相结合简要描述</w:t>
            </w: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（仿宋五号字，行距：固定值12）</w:t>
            </w:r>
          </w:p>
        </w:tc>
      </w:tr>
      <w:tr w:rsidR="001321D4">
        <w:trPr>
          <w:trHeight w:val="7078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获奖情况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D4" w:rsidRDefault="00BC2937">
            <w:pPr>
              <w:pStyle w:val="a6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请注明获奖时间、颁奖机构及奖项内容，按获奖级别排序，另附获奖证书或照片（仿宋五号字，行距：固定值12）</w:t>
            </w:r>
          </w:p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  <w:p w:rsidR="001321D4" w:rsidRDefault="001321D4"/>
        </w:tc>
      </w:tr>
      <w:tr w:rsidR="001321D4">
        <w:trPr>
          <w:trHeight w:val="216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1321D4" w:rsidRDefault="00BC2937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D4" w:rsidRDefault="001321D4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1321D4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1321D4" w:rsidRDefault="00BC2937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填表说明：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1、请勿随意拉动表格，改变表格大小。总页数不超过两页，请正反面打印；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2、“团队名称”一栏中请填写服务队全称，如“人文与法学学院心晨青年志愿者服务队”；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3、</w:t>
      </w:r>
      <w:proofErr w:type="gramStart"/>
      <w:r>
        <w:rPr>
          <w:rFonts w:ascii="宋体" w:hAnsi="宋体" w:cs="宋体" w:hint="eastAsia"/>
          <w:szCs w:val="21"/>
        </w:rPr>
        <w:t>申报表请按</w:t>
      </w:r>
      <w:proofErr w:type="gramEnd"/>
      <w:r>
        <w:rPr>
          <w:rFonts w:ascii="宋体" w:hAnsi="宋体" w:cs="宋体" w:hint="eastAsia"/>
          <w:szCs w:val="21"/>
        </w:rPr>
        <w:t>“服务队全称+申报表”的形式命名，如“人文与法学学院心晨青年志愿者服务队+申报表”；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4、“202</w:t>
      </w:r>
      <w:r w:rsidR="00C9635E"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年度服务队累计志愿时长”为202</w:t>
      </w:r>
      <w:r w:rsidR="00C9635E"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年</w:t>
      </w:r>
      <w:proofErr w:type="spellStart"/>
      <w:r>
        <w:rPr>
          <w:rFonts w:ascii="宋体" w:hAnsi="宋体" w:cs="宋体" w:hint="eastAsia"/>
          <w:szCs w:val="21"/>
        </w:rPr>
        <w:t>i</w:t>
      </w:r>
      <w:proofErr w:type="spellEnd"/>
      <w:r>
        <w:rPr>
          <w:rFonts w:ascii="宋体" w:hAnsi="宋体" w:cs="宋体" w:hint="eastAsia"/>
          <w:szCs w:val="21"/>
        </w:rPr>
        <w:t>志愿系统统计数据减去202</w:t>
      </w:r>
      <w:r w:rsidR="00C9635E"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年</w:t>
      </w:r>
      <w:proofErr w:type="spellStart"/>
      <w:r>
        <w:rPr>
          <w:rFonts w:ascii="宋体" w:hAnsi="宋体" w:cs="宋体" w:hint="eastAsia"/>
          <w:szCs w:val="21"/>
        </w:rPr>
        <w:t>i</w:t>
      </w:r>
      <w:proofErr w:type="spellEnd"/>
      <w:r>
        <w:rPr>
          <w:rFonts w:ascii="宋体" w:hAnsi="宋体" w:cs="宋体" w:hint="eastAsia"/>
          <w:szCs w:val="21"/>
        </w:rPr>
        <w:t>志愿系统统计数据，随表另附202</w:t>
      </w:r>
      <w:r w:rsidR="00C9635E"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年及202</w:t>
      </w:r>
      <w:r w:rsidR="00C9635E"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年</w:t>
      </w:r>
      <w:proofErr w:type="gramStart"/>
      <w:r>
        <w:rPr>
          <w:rFonts w:ascii="宋体" w:hAnsi="宋体" w:cs="宋体" w:hint="eastAsia"/>
          <w:szCs w:val="21"/>
        </w:rPr>
        <w:t>网页版</w:t>
      </w:r>
      <w:proofErr w:type="spellStart"/>
      <w:proofErr w:type="gramEnd"/>
      <w:r>
        <w:rPr>
          <w:rFonts w:ascii="宋体" w:hAnsi="宋体" w:cs="宋体" w:hint="eastAsia"/>
          <w:szCs w:val="21"/>
        </w:rPr>
        <w:t>i</w:t>
      </w:r>
      <w:proofErr w:type="spellEnd"/>
      <w:r>
        <w:rPr>
          <w:rFonts w:ascii="宋体" w:hAnsi="宋体" w:cs="宋体" w:hint="eastAsia"/>
          <w:szCs w:val="21"/>
        </w:rPr>
        <w:t xml:space="preserve">志愿系统服务数据统计截图，要求文字清晰； 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5、获奖情况证明材料提交：近三年的服务队获奖证明资料照片，要求文字清晰；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6、团队服务照片提交：随表另附不少于三张符合参选时间段内的团队服务照片。要求以活动名称命名；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7、证明材料的截图或照片要求文字清晰，若截图或照片文字不清晰，将视为无效材料。</w:t>
      </w:r>
    </w:p>
    <w:p w:rsidR="001321D4" w:rsidRDefault="00BC2937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:rsidR="001321D4" w:rsidRDefault="00BC2937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</w:t>
      </w:r>
      <w:r w:rsidR="00F63AB0">
        <w:rPr>
          <w:rFonts w:ascii="黑体" w:eastAsia="黑体" w:hAnsi="黑体" w:cs="宋体"/>
          <w:color w:val="000000"/>
          <w:kern w:val="0"/>
          <w:sz w:val="28"/>
          <w:szCs w:val="28"/>
        </w:rPr>
        <w:t>8</w:t>
      </w:r>
    </w:p>
    <w:p w:rsidR="001321D4" w:rsidRDefault="00BC2937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3</w:t>
      </w:r>
      <w:r>
        <w:rPr>
          <w:rFonts w:ascii="方正小标宋简体" w:eastAsia="方正小标宋简体" w:hint="eastAsia"/>
          <w:spacing w:val="-4"/>
          <w:sz w:val="30"/>
          <w:szCs w:val="30"/>
        </w:rPr>
        <w:t>-202</w:t>
      </w:r>
      <w:r w:rsidR="00C9635E">
        <w:rPr>
          <w:rFonts w:ascii="方正小标宋简体" w:eastAsia="方正小标宋简体"/>
          <w:spacing w:val="-4"/>
          <w:sz w:val="30"/>
          <w:szCs w:val="30"/>
        </w:rPr>
        <w:t>4</w:t>
      </w:r>
      <w:r>
        <w:rPr>
          <w:rFonts w:ascii="方正小标宋简体" w:eastAsia="方正小标宋简体" w:hint="eastAsia"/>
          <w:spacing w:val="-4"/>
          <w:sz w:val="30"/>
          <w:szCs w:val="30"/>
        </w:rPr>
        <w:t>年度“华南农业大学志愿服务标兵”申报表</w:t>
      </w:r>
    </w:p>
    <w:tbl>
      <w:tblPr>
        <w:tblpPr w:leftFromText="180" w:rightFromText="180" w:vertAnchor="text" w:horzAnchor="margin" w:tblpXSpec="center" w:tblpY="4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55"/>
        <w:gridCol w:w="1454"/>
        <w:gridCol w:w="1453"/>
        <w:gridCol w:w="1454"/>
        <w:gridCol w:w="1453"/>
      </w:tblGrid>
      <w:tr w:rsidR="001321D4" w:rsidTr="00684E2A">
        <w:trPr>
          <w:trHeight w:val="441"/>
        </w:trPr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2907" w:type="dxa"/>
            <w:gridSpan w:val="2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53" w:type="dxa"/>
            <w:vMerge w:val="restart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插入</w:t>
            </w:r>
          </w:p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 w:rsidR="001321D4" w:rsidTr="00684E2A">
        <w:trPr>
          <w:trHeight w:val="528"/>
        </w:trPr>
        <w:tc>
          <w:tcPr>
            <w:tcW w:w="1454" w:type="dxa"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321D4" w:rsidTr="00684E2A">
        <w:trPr>
          <w:trHeight w:val="442"/>
        </w:trPr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联系方式</w:t>
            </w:r>
          </w:p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1454" w:type="dxa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907" w:type="dxa"/>
            <w:gridSpan w:val="2"/>
            <w:vAlign w:val="center"/>
          </w:tcPr>
          <w:p w:rsidR="001321D4" w:rsidRDefault="00BC2937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1453" w:type="dxa"/>
            <w:vMerge/>
            <w:vAlign w:val="center"/>
          </w:tcPr>
          <w:p w:rsidR="001321D4" w:rsidRDefault="001321D4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:rsidR="001321D4" w:rsidTr="00684E2A">
        <w:trPr>
          <w:trHeight w:val="578"/>
        </w:trPr>
        <w:tc>
          <w:tcPr>
            <w:tcW w:w="1454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1321D4" w:rsidTr="00684E2A">
        <w:trPr>
          <w:trHeight w:val="416"/>
        </w:trPr>
        <w:tc>
          <w:tcPr>
            <w:tcW w:w="1454" w:type="dxa"/>
            <w:vAlign w:val="center"/>
          </w:tcPr>
          <w:p w:rsidR="001321D4" w:rsidRDefault="00BC2937">
            <w:pPr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I</w:t>
            </w:r>
            <w:r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5815" w:type="dxa"/>
            <w:gridSpan w:val="4"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53" w:type="dxa"/>
            <w:vMerge/>
            <w:vAlign w:val="center"/>
          </w:tcPr>
          <w:p w:rsidR="001321D4" w:rsidRDefault="001321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6BCC" w:rsidTr="00684E2A">
        <w:trPr>
          <w:trHeight w:val="629"/>
        </w:trPr>
        <w:tc>
          <w:tcPr>
            <w:tcW w:w="1454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入学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至今绩点</w:t>
            </w:r>
            <w:proofErr w:type="gramEnd"/>
          </w:p>
        </w:tc>
        <w:tc>
          <w:tcPr>
            <w:tcW w:w="1455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53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上两学期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是否挂科</w:t>
            </w:r>
            <w:proofErr w:type="gramEnd"/>
          </w:p>
        </w:tc>
        <w:tc>
          <w:tcPr>
            <w:tcW w:w="1453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54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过去一年是否受到校院违纪处分</w:t>
            </w:r>
          </w:p>
        </w:tc>
        <w:tc>
          <w:tcPr>
            <w:tcW w:w="1453" w:type="dxa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056BCC" w:rsidTr="00684E2A">
        <w:trPr>
          <w:trHeight w:hRule="exact" w:val="2268"/>
        </w:trPr>
        <w:tc>
          <w:tcPr>
            <w:tcW w:w="1454" w:type="dxa"/>
            <w:vAlign w:val="center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个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人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简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介</w:t>
            </w:r>
            <w:proofErr w:type="gramEnd"/>
          </w:p>
        </w:tc>
        <w:tc>
          <w:tcPr>
            <w:tcW w:w="7268" w:type="dxa"/>
            <w:gridSpan w:val="5"/>
          </w:tcPr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（300字以内仿宋五号字，行距：固定值12）</w:t>
            </w: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6BCC" w:rsidTr="00684E2A">
        <w:trPr>
          <w:trHeight w:val="2552"/>
        </w:trPr>
        <w:tc>
          <w:tcPr>
            <w:tcW w:w="1454" w:type="dxa"/>
            <w:vAlign w:val="center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志愿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服务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7268" w:type="dxa"/>
            <w:gridSpan w:val="5"/>
          </w:tcPr>
          <w:p w:rsidR="00056BCC" w:rsidRDefault="00056BCC" w:rsidP="00056BCC">
            <w:pPr>
              <w:pStyle w:val="a6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年x月，获“奖项名称” （仿宋五号字，行距：固定值12）</w:t>
            </w:r>
          </w:p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  <w:p w:rsidR="00056BCC" w:rsidRDefault="00056BCC" w:rsidP="00056BCC"/>
        </w:tc>
      </w:tr>
      <w:tr w:rsidR="00056BCC" w:rsidTr="00684E2A">
        <w:trPr>
          <w:trHeight w:val="6227"/>
        </w:trPr>
        <w:tc>
          <w:tcPr>
            <w:tcW w:w="1454" w:type="dxa"/>
            <w:vAlign w:val="center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lastRenderedPageBreak/>
              <w:t>志愿事迹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介绍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8" w:type="dxa"/>
            <w:gridSpan w:val="5"/>
          </w:tcPr>
          <w:p w:rsidR="00056BCC" w:rsidRDefault="00056BCC" w:rsidP="00056BCC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（仿宋五号字，行距：固定值12，内容主要包括志愿服务事迹和成绩）</w:t>
            </w:r>
          </w:p>
          <w:p w:rsidR="00056BCC" w:rsidRDefault="00056BCC" w:rsidP="00056BCC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056BCC" w:rsidRDefault="00056BCC" w:rsidP="00056BCC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056BCC" w:rsidTr="00684E2A">
        <w:trPr>
          <w:trHeight w:val="2092"/>
        </w:trPr>
        <w:tc>
          <w:tcPr>
            <w:tcW w:w="1454" w:type="dxa"/>
            <w:vAlign w:val="center"/>
          </w:tcPr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学院团委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455" w:type="dxa"/>
          </w:tcPr>
          <w:p w:rsidR="00056BCC" w:rsidRDefault="00056BCC" w:rsidP="00056BCC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056BCC" w:rsidRDefault="00056BCC" w:rsidP="00056BCC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056BCC" w:rsidRDefault="00056BCC" w:rsidP="00056BCC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056BCC" w:rsidRDefault="00056BCC" w:rsidP="00056BCC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 xml:space="preserve">（盖  章）    </w:t>
            </w:r>
          </w:p>
          <w:p w:rsidR="00056BCC" w:rsidRDefault="00056BCC" w:rsidP="00056BCC">
            <w:pPr>
              <w:jc w:val="right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年    月    日</w:t>
            </w:r>
          </w:p>
        </w:tc>
        <w:tc>
          <w:tcPr>
            <w:tcW w:w="2907" w:type="dxa"/>
            <w:gridSpan w:val="2"/>
            <w:vAlign w:val="center"/>
          </w:tcPr>
          <w:p w:rsidR="00056BCC" w:rsidRDefault="00056BCC" w:rsidP="00056BCC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:rsidR="00056BCC" w:rsidRDefault="00056BCC" w:rsidP="00056BCC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906" w:type="dxa"/>
            <w:gridSpan w:val="2"/>
            <w:vAlign w:val="center"/>
          </w:tcPr>
          <w:p w:rsidR="00056BCC" w:rsidRDefault="00056BCC" w:rsidP="00056BC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:rsidR="00056BCC" w:rsidRDefault="00056BCC" w:rsidP="00056BCC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注意事项：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1、请勿随意拉动表格，改变表格大小。总页数不超过两页，请正反面打印。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2、“年级学院”一栏中学院请填写全称，如“</w:t>
      </w:r>
      <w:r w:rsidR="00C9635E">
        <w:rPr>
          <w:rFonts w:ascii="宋体" w:hAnsi="宋体" w:cs="宋体"/>
          <w:szCs w:val="21"/>
        </w:rPr>
        <w:t>20</w:t>
      </w:r>
      <w:r>
        <w:rPr>
          <w:rFonts w:ascii="宋体" w:hAnsi="宋体" w:cs="宋体" w:hint="eastAsia"/>
          <w:szCs w:val="21"/>
        </w:rPr>
        <w:t xml:space="preserve">级电子工程学院、人工智能学院”； </w:t>
      </w:r>
      <w:r>
        <w:rPr>
          <w:rFonts w:ascii="宋体" w:hAnsi="宋体" w:cs="宋体"/>
          <w:szCs w:val="21"/>
        </w:rPr>
        <w:t xml:space="preserve">               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3、若为研究生，则“年级学院”一栏中按“年级+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+学院全称”形式填写，如“</w:t>
      </w:r>
      <w:r w:rsidR="00C9635E">
        <w:rPr>
          <w:rFonts w:ascii="宋体" w:hAnsi="宋体" w:cs="宋体"/>
          <w:szCs w:val="21"/>
        </w:rPr>
        <w:t>20</w:t>
      </w:r>
      <w:r>
        <w:rPr>
          <w:rFonts w:ascii="宋体" w:hAnsi="宋体" w:cs="宋体" w:hint="eastAsia"/>
          <w:szCs w:val="21"/>
        </w:rPr>
        <w:t>级研兽医学院”。若为本科生，则报名表请按“年级学院+姓名”形式命名，如“</w:t>
      </w:r>
      <w:r w:rsidR="00C9635E">
        <w:rPr>
          <w:rFonts w:ascii="宋体" w:hAnsi="宋体" w:cs="宋体" w:hint="eastAsia"/>
          <w:szCs w:val="21"/>
        </w:rPr>
        <w:t>2</w:t>
      </w:r>
      <w:r w:rsidR="00C9635E"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级公共管理学院+王小明”； 若为研究生，则报名表按“年级+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+学院全称+姓名”形式命名，如“</w:t>
      </w:r>
      <w:r w:rsidR="00C9635E">
        <w:rPr>
          <w:rFonts w:ascii="宋体" w:hAnsi="宋体" w:cs="宋体" w:hint="eastAsia"/>
          <w:szCs w:val="21"/>
        </w:rPr>
        <w:t>2</w:t>
      </w:r>
      <w:r w:rsidR="00C9635E"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级研兽医学院+王小明”。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4、“服务时长”为202</w:t>
      </w:r>
      <w:r w:rsidR="00C9635E"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年4月1日到202</w:t>
      </w:r>
      <w:r w:rsidR="00C9635E"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 xml:space="preserve">年3月31日的志愿服务时长（须如实填写）； 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  <w:r>
        <w:rPr>
          <w:rFonts w:ascii="宋体" w:hAnsi="宋体" w:cs="宋体" w:hint="eastAsia"/>
          <w:szCs w:val="21"/>
        </w:rPr>
        <w:t>若志愿时包含三下乡志愿服务活动，填写格式为：年度志愿服务总时长+三下乡志愿服务时长，如“总时长1</w:t>
      </w:r>
      <w:r>
        <w:rPr>
          <w:rFonts w:ascii="宋体" w:hAnsi="宋体" w:cs="宋体"/>
          <w:szCs w:val="21"/>
        </w:rPr>
        <w:t>20+</w:t>
      </w:r>
      <w:r>
        <w:rPr>
          <w:rFonts w:ascii="宋体" w:hAnsi="宋体" w:cs="宋体" w:hint="eastAsia"/>
          <w:szCs w:val="21"/>
        </w:rPr>
        <w:t>三下乡6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”。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6、报名表除相片一栏外请用纯文字编辑，请勿插入图片、表格等非文字内容。</w:t>
      </w:r>
    </w:p>
    <w:p w:rsidR="001321D4" w:rsidRDefault="00BC2937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7、志愿时证明材料提交：符合参选时间段的各项志愿服务活动的</w:t>
      </w:r>
      <w:proofErr w:type="gramStart"/>
      <w:r>
        <w:rPr>
          <w:rFonts w:ascii="宋体" w:hAnsi="宋体" w:cs="宋体" w:hint="eastAsia"/>
          <w:szCs w:val="21"/>
        </w:rPr>
        <w:t>网页版</w:t>
      </w:r>
      <w:proofErr w:type="spellStart"/>
      <w:proofErr w:type="gramEnd"/>
      <w:r>
        <w:rPr>
          <w:rFonts w:ascii="宋体" w:hAnsi="宋体" w:cs="宋体" w:hint="eastAsia"/>
          <w:szCs w:val="21"/>
        </w:rPr>
        <w:t>i</w:t>
      </w:r>
      <w:proofErr w:type="spellEnd"/>
      <w:r>
        <w:rPr>
          <w:rFonts w:ascii="宋体" w:hAnsi="宋体" w:cs="宋体" w:hint="eastAsia"/>
          <w:szCs w:val="21"/>
        </w:rPr>
        <w:t>志愿截图（</w:t>
      </w:r>
      <w:proofErr w:type="gramStart"/>
      <w:r>
        <w:rPr>
          <w:rFonts w:ascii="宋体" w:hAnsi="宋体" w:cs="宋体" w:hint="eastAsia"/>
          <w:szCs w:val="21"/>
        </w:rPr>
        <w:t>含具</w:t>
      </w:r>
      <w:proofErr w:type="gramEnd"/>
      <w:r>
        <w:rPr>
          <w:rFonts w:ascii="宋体" w:hAnsi="宋体" w:cs="宋体" w:hint="eastAsia"/>
          <w:szCs w:val="21"/>
        </w:rPr>
        <w:t>体志愿时），截</w:t>
      </w:r>
      <w:proofErr w:type="gramStart"/>
      <w:r>
        <w:rPr>
          <w:rFonts w:ascii="宋体" w:hAnsi="宋体" w:cs="宋体" w:hint="eastAsia"/>
          <w:szCs w:val="21"/>
        </w:rPr>
        <w:t>图要</w:t>
      </w:r>
      <w:proofErr w:type="gramEnd"/>
      <w:r>
        <w:rPr>
          <w:rFonts w:ascii="宋体" w:hAnsi="宋体" w:cs="宋体" w:hint="eastAsia"/>
          <w:szCs w:val="21"/>
        </w:rPr>
        <w:t>求文字清晰；本次评选只认可</w:t>
      </w:r>
      <w:proofErr w:type="spellStart"/>
      <w:r>
        <w:rPr>
          <w:rFonts w:ascii="宋体" w:hAnsi="宋体" w:cs="宋体" w:hint="eastAsia"/>
          <w:szCs w:val="21"/>
        </w:rPr>
        <w:t>i</w:t>
      </w:r>
      <w:proofErr w:type="spellEnd"/>
      <w:r>
        <w:rPr>
          <w:rFonts w:ascii="宋体" w:hAnsi="宋体" w:cs="宋体" w:hint="eastAsia"/>
          <w:szCs w:val="21"/>
        </w:rPr>
        <w:t>志愿的志愿服务活动证明材料。</w:t>
      </w:r>
    </w:p>
    <w:p w:rsidR="005754D8" w:rsidRDefault="00BC2937" w:rsidP="005754D8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8、获奖情况证明材料提交：符合参选时间段的获奖证明资料照片，照片要求文字清晰。</w:t>
      </w:r>
    </w:p>
    <w:p w:rsidR="001321D4" w:rsidRPr="007E6678" w:rsidRDefault="00073B5A" w:rsidP="005754D8">
      <w:pPr>
        <w:adjustRightInd w:val="0"/>
        <w:snapToGrid w:val="0"/>
        <w:spacing w:line="320" w:lineRule="exact"/>
        <w:jc w:val="left"/>
      </w:pPr>
      <w:r>
        <w:rPr>
          <w:rFonts w:ascii="宋体" w:hAnsi="宋体" w:cs="宋体" w:hint="eastAsia"/>
          <w:szCs w:val="21"/>
        </w:rPr>
        <w:t>9、证明材料的截图或照片要求文字清晰，若截图或照片文字不清晰，将视为无效材料</w:t>
      </w:r>
      <w:r w:rsidR="005754D8">
        <w:rPr>
          <w:rFonts w:ascii="宋体" w:hAnsi="宋体" w:cs="宋体" w:hint="eastAsia"/>
          <w:szCs w:val="21"/>
        </w:rPr>
        <w:t>。</w:t>
      </w:r>
    </w:p>
    <w:sectPr w:rsidR="001321D4" w:rsidRPr="007E6678">
      <w:headerReference w:type="default" r:id="rId10"/>
      <w:pgSz w:w="11906" w:h="16838"/>
      <w:pgMar w:top="1440" w:right="1587" w:bottom="1440" w:left="1587" w:header="851" w:footer="624" w:gutter="0"/>
      <w:pgNumType w:fmt="numberInDash"/>
      <w:cols w:space="720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2AB" w:rsidRDefault="00AA52AB">
      <w:r>
        <w:separator/>
      </w:r>
    </w:p>
  </w:endnote>
  <w:endnote w:type="continuationSeparator" w:id="0">
    <w:p w:rsidR="00AA52AB" w:rsidRDefault="00AA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2AB" w:rsidRDefault="00AA52AB">
      <w:r>
        <w:separator/>
      </w:r>
    </w:p>
  </w:footnote>
  <w:footnote w:type="continuationSeparator" w:id="0">
    <w:p w:rsidR="00AA52AB" w:rsidRDefault="00AA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14" w:rsidRDefault="00661F14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5822888"/>
    <w:multiLevelType w:val="singleLevel"/>
    <w:tmpl w:val="C5822888"/>
    <w:lvl w:ilvl="0">
      <w:start w:val="2"/>
      <w:numFmt w:val="chineseCounting"/>
      <w:suff w:val="nothing"/>
      <w:lvlText w:val="%1、"/>
      <w:lvlJc w:val="left"/>
      <w:pPr>
        <w:ind w:left="0" w:firstLine="420"/>
      </w:pPr>
      <w:rPr>
        <w:rFonts w:ascii="楷体" w:eastAsia="楷体" w:hAnsi="楷体" w:cs="楷体" w:hint="eastAsia"/>
        <w:b/>
        <w:bCs/>
        <w:sz w:val="30"/>
        <w:szCs w:val="30"/>
      </w:rPr>
    </w:lvl>
  </w:abstractNum>
  <w:abstractNum w:abstractNumId="1" w15:restartNumberingAfterBreak="0">
    <w:nsid w:val="C9774DD1"/>
    <w:multiLevelType w:val="singleLevel"/>
    <w:tmpl w:val="C9774DD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2" w15:restartNumberingAfterBreak="0">
    <w:nsid w:val="FA489E7D"/>
    <w:multiLevelType w:val="singleLevel"/>
    <w:tmpl w:val="FA489E7D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ascii="楷体" w:eastAsia="楷体" w:hAnsi="楷体" w:cs="楷体" w:hint="eastAsia"/>
        <w:b/>
        <w:bCs/>
        <w:sz w:val="30"/>
        <w:szCs w:val="30"/>
      </w:rPr>
    </w:lvl>
  </w:abstractNum>
  <w:abstractNum w:abstractNumId="3" w15:restartNumberingAfterBreak="0">
    <w:nsid w:val="04B01669"/>
    <w:multiLevelType w:val="multilevel"/>
    <w:tmpl w:val="04B01669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BCF0189"/>
    <w:multiLevelType w:val="multilevel"/>
    <w:tmpl w:val="7BCF0189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5" w15:restartNumberingAfterBreak="0">
    <w:nsid w:val="7EB40C53"/>
    <w:multiLevelType w:val="multilevel"/>
    <w:tmpl w:val="7EB40C53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楷体" w:eastAsia="楷体" w:hAnsi="楷体" w:hint="eastAsia"/>
        <w:b/>
        <w:i w:val="0"/>
        <w:sz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xYzE4MGExZWQ3NWVlMTljYjYzMzBmYmVhMzMzOGMifQ=="/>
  </w:docVars>
  <w:rsids>
    <w:rsidRoot w:val="00C078BA"/>
    <w:rsid w:val="00015B6F"/>
    <w:rsid w:val="00026F6E"/>
    <w:rsid w:val="00047C4B"/>
    <w:rsid w:val="00056BCC"/>
    <w:rsid w:val="00073B5A"/>
    <w:rsid w:val="00083652"/>
    <w:rsid w:val="0009285A"/>
    <w:rsid w:val="000C6FA2"/>
    <w:rsid w:val="000E2BFC"/>
    <w:rsid w:val="000E7F63"/>
    <w:rsid w:val="000F0B5C"/>
    <w:rsid w:val="00122B12"/>
    <w:rsid w:val="0012477D"/>
    <w:rsid w:val="001321D4"/>
    <w:rsid w:val="001B219E"/>
    <w:rsid w:val="001C3F9A"/>
    <w:rsid w:val="001D20A2"/>
    <w:rsid w:val="00201C43"/>
    <w:rsid w:val="002531DA"/>
    <w:rsid w:val="00335FEC"/>
    <w:rsid w:val="003C008D"/>
    <w:rsid w:val="003E63D7"/>
    <w:rsid w:val="00413B0E"/>
    <w:rsid w:val="00422512"/>
    <w:rsid w:val="004272C5"/>
    <w:rsid w:val="0045284F"/>
    <w:rsid w:val="004619DC"/>
    <w:rsid w:val="00473A43"/>
    <w:rsid w:val="00493CA2"/>
    <w:rsid w:val="004946E3"/>
    <w:rsid w:val="004D472F"/>
    <w:rsid w:val="004E6EA0"/>
    <w:rsid w:val="00505DE7"/>
    <w:rsid w:val="00507732"/>
    <w:rsid w:val="00510440"/>
    <w:rsid w:val="00533A4A"/>
    <w:rsid w:val="005754D8"/>
    <w:rsid w:val="005A3470"/>
    <w:rsid w:val="005C270E"/>
    <w:rsid w:val="005E51CF"/>
    <w:rsid w:val="00655F60"/>
    <w:rsid w:val="00661F14"/>
    <w:rsid w:val="00664263"/>
    <w:rsid w:val="00684E2A"/>
    <w:rsid w:val="006B0306"/>
    <w:rsid w:val="006E326C"/>
    <w:rsid w:val="006F68DA"/>
    <w:rsid w:val="00702C4A"/>
    <w:rsid w:val="00706D91"/>
    <w:rsid w:val="00765B96"/>
    <w:rsid w:val="00775CB2"/>
    <w:rsid w:val="007D188D"/>
    <w:rsid w:val="007E6678"/>
    <w:rsid w:val="0082067D"/>
    <w:rsid w:val="008E7E12"/>
    <w:rsid w:val="00910619"/>
    <w:rsid w:val="00933753"/>
    <w:rsid w:val="00985052"/>
    <w:rsid w:val="009A783D"/>
    <w:rsid w:val="00A255BE"/>
    <w:rsid w:val="00A40D00"/>
    <w:rsid w:val="00AA52AB"/>
    <w:rsid w:val="00AB1A43"/>
    <w:rsid w:val="00AB705F"/>
    <w:rsid w:val="00AD623C"/>
    <w:rsid w:val="00B032D0"/>
    <w:rsid w:val="00B07CD6"/>
    <w:rsid w:val="00B3715F"/>
    <w:rsid w:val="00B6294C"/>
    <w:rsid w:val="00B65D46"/>
    <w:rsid w:val="00B67744"/>
    <w:rsid w:val="00BB287A"/>
    <w:rsid w:val="00BC2937"/>
    <w:rsid w:val="00C0055D"/>
    <w:rsid w:val="00C06F5C"/>
    <w:rsid w:val="00C078BA"/>
    <w:rsid w:val="00C15FE5"/>
    <w:rsid w:val="00C57E73"/>
    <w:rsid w:val="00C74AFF"/>
    <w:rsid w:val="00C9635E"/>
    <w:rsid w:val="00CC24F3"/>
    <w:rsid w:val="00CD566D"/>
    <w:rsid w:val="00CD630A"/>
    <w:rsid w:val="00CE2EBA"/>
    <w:rsid w:val="00D2549C"/>
    <w:rsid w:val="00D316EA"/>
    <w:rsid w:val="00D360E7"/>
    <w:rsid w:val="00DF7BE6"/>
    <w:rsid w:val="00E00F38"/>
    <w:rsid w:val="00E32181"/>
    <w:rsid w:val="00E34FF5"/>
    <w:rsid w:val="00E834AD"/>
    <w:rsid w:val="00E83BA9"/>
    <w:rsid w:val="00E97223"/>
    <w:rsid w:val="00F03D24"/>
    <w:rsid w:val="00F04F28"/>
    <w:rsid w:val="00F36E4C"/>
    <w:rsid w:val="00F63AB0"/>
    <w:rsid w:val="00F87EBE"/>
    <w:rsid w:val="00F94FE9"/>
    <w:rsid w:val="00FE2911"/>
    <w:rsid w:val="048C5D69"/>
    <w:rsid w:val="05FE607C"/>
    <w:rsid w:val="12F4640E"/>
    <w:rsid w:val="1B317C1D"/>
    <w:rsid w:val="1C69419E"/>
    <w:rsid w:val="2A586D3B"/>
    <w:rsid w:val="2E580034"/>
    <w:rsid w:val="323E11A5"/>
    <w:rsid w:val="41AC77DD"/>
    <w:rsid w:val="54DF6509"/>
    <w:rsid w:val="560E5206"/>
    <w:rsid w:val="57392E22"/>
    <w:rsid w:val="5CFD1C22"/>
    <w:rsid w:val="65066BB6"/>
    <w:rsid w:val="6B496623"/>
    <w:rsid w:val="74BF58DF"/>
    <w:rsid w:val="764B35A7"/>
    <w:rsid w:val="78992551"/>
    <w:rsid w:val="7BC219DD"/>
    <w:rsid w:val="7D64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4AC89"/>
  <w15:docId w15:val="{93FD7129-36AB-4F08-8181-CCCB863A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ody Text Indent"/>
    <w:basedOn w:val="a"/>
    <w:link w:val="a5"/>
    <w:qFormat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a6">
    <w:name w:val="Date"/>
    <w:basedOn w:val="a"/>
    <w:next w:val="a"/>
    <w:link w:val="a7"/>
    <w:qFormat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nhideWhenUsed/>
    <w:qFormat/>
    <w:rPr>
      <w:color w:val="0000FF" w:themeColor="hyperlink"/>
      <w:u w:val="single"/>
    </w:rPr>
  </w:style>
  <w:style w:type="character" w:customStyle="1" w:styleId="ab">
    <w:name w:val="页眉 字符"/>
    <w:link w:val="aa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日期 字符"/>
    <w:basedOn w:val="a0"/>
    <w:link w:val="a6"/>
    <w:qFormat/>
    <w:rPr>
      <w:rFonts w:ascii="Calibri" w:eastAsia="宋体" w:hAnsi="Calibri" w:cs="Times New Roman"/>
      <w:kern w:val="0"/>
      <w:szCs w:val="20"/>
    </w:rPr>
  </w:style>
  <w:style w:type="character" w:customStyle="1" w:styleId="a5">
    <w:name w:val="正文文本缩进 字符"/>
    <w:basedOn w:val="a0"/>
    <w:link w:val="a4"/>
    <w:qFormat/>
    <w:rPr>
      <w:rFonts w:ascii="Calibri" w:eastAsia="宋体" w:hAnsi="Calibri" w:cs="Times New Roman"/>
      <w:kern w:val="0"/>
      <w:szCs w:val="20"/>
    </w:rPr>
  </w:style>
  <w:style w:type="character" w:customStyle="1" w:styleId="a9">
    <w:name w:val="页脚 字符"/>
    <w:basedOn w:val="a0"/>
    <w:link w:val="a8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1">
    <w:name w:val="网格型1"/>
    <w:basedOn w:val="a1"/>
    <w:uiPriority w:val="99"/>
    <w:qFormat/>
    <w:pPr>
      <w:widowControl w:val="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表段落1"/>
    <w:basedOn w:val="a"/>
    <w:uiPriority w:val="34"/>
    <w:qFormat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62240-4280-4AC4-90C7-93186D94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16</Pages>
  <Words>913</Words>
  <Characters>5206</Characters>
  <Application>Microsoft Office Word</Application>
  <DocSecurity>0</DocSecurity>
  <Lines>43</Lines>
  <Paragraphs>12</Paragraphs>
  <ScaleCrop>false</ScaleCrop>
  <Company>神州网信技术有限公司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陈泽峰</dc:creator>
  <cp:lastModifiedBy>Administrator</cp:lastModifiedBy>
  <cp:revision>77</cp:revision>
  <dcterms:created xsi:type="dcterms:W3CDTF">2023-03-21T09:54:00Z</dcterms:created>
  <dcterms:modified xsi:type="dcterms:W3CDTF">2024-03-20T07:15:00Z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DF373D4A98584A41BAED2C612919F403</vt:lpwstr>
  </property>
</Properties>
</file>